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C0A" w:rsidRPr="00817C0A" w:rsidRDefault="00FC70C8" w:rsidP="00E12F50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FC70C8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Д</w:t>
      </w:r>
      <w:r w:rsidR="00817C0A" w:rsidRPr="00817C0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етский сад "</w:t>
      </w:r>
      <w:proofErr w:type="spellStart"/>
      <w:r w:rsidRPr="00FC70C8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Умырзая</w:t>
      </w:r>
      <w:proofErr w:type="spellEnd"/>
      <w:r w:rsidR="00817C0A" w:rsidRPr="00817C0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" </w:t>
      </w:r>
      <w:proofErr w:type="spellStart"/>
      <w:r w:rsidR="00817C0A" w:rsidRPr="00817C0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с.</w:t>
      </w:r>
      <w:r w:rsidRPr="00FC70C8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Чубар</w:t>
      </w:r>
      <w:proofErr w:type="spellEnd"/>
      <w:r w:rsidRPr="00FC70C8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- </w:t>
      </w:r>
      <w:proofErr w:type="spellStart"/>
      <w:r w:rsidRPr="00FC70C8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Абдуллово</w:t>
      </w:r>
      <w:proofErr w:type="spellEnd"/>
    </w:p>
    <w:p w:rsidR="00817C0A" w:rsidRPr="00817C0A" w:rsidRDefault="00E12F50" w:rsidP="00E12F5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Умырзая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балалар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бакчасы</w:t>
      </w:r>
      <w:proofErr w:type="spellEnd"/>
      <w:r w:rsidR="00817C0A"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</w:p>
    <w:p w:rsidR="00FC70C8" w:rsidRPr="00FC70C8" w:rsidRDefault="00FC70C8" w:rsidP="00FC70C8">
      <w:pPr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proofErr w:type="spellStart"/>
      <w:r w:rsidRPr="00FC70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Чубар</w:t>
      </w:r>
      <w:proofErr w:type="spellEnd"/>
      <w:r w:rsidRPr="00FC70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- Абдул</w:t>
      </w:r>
      <w:r w:rsidR="00817C0A"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817C0A"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авылы</w:t>
      </w:r>
      <w:proofErr w:type="spellEnd"/>
      <w:r w:rsidR="00817C0A"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"</w:t>
      </w:r>
      <w:proofErr w:type="spellStart"/>
      <w:r w:rsidRPr="00FC70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Умырзая</w:t>
      </w:r>
      <w:proofErr w:type="spellEnd"/>
      <w:r w:rsidRPr="00FC70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817C0A"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" </w:t>
      </w:r>
      <w:proofErr w:type="spellStart"/>
      <w:r w:rsidR="00817C0A"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балалар</w:t>
      </w:r>
      <w:proofErr w:type="spellEnd"/>
      <w:r w:rsidR="00817C0A"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817C0A"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бакчасы</w:t>
      </w:r>
      <w:proofErr w:type="spellEnd"/>
      <w:r w:rsidR="00817C0A"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FC70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2000</w:t>
      </w:r>
      <w:r w:rsidR="00817C0A"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817C0A"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елда</w:t>
      </w:r>
      <w:proofErr w:type="spellEnd"/>
      <w:r w:rsidR="00817C0A"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проект </w:t>
      </w:r>
      <w:proofErr w:type="spellStart"/>
      <w:r w:rsidR="00817C0A"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буенча</w:t>
      </w:r>
      <w:proofErr w:type="spellEnd"/>
      <w:r w:rsidRPr="00FC70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т</w:t>
      </w:r>
      <w:r w:rsidRPr="00FC70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өзелде</w:t>
      </w:r>
      <w:r w:rsidR="00817C0A"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gramStart"/>
      <w:r w:rsidR="00817C0A"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201</w:t>
      </w:r>
      <w:r w:rsidRPr="00FC70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4</w:t>
      </w:r>
      <w:r w:rsidR="00817C0A"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 ел</w:t>
      </w:r>
      <w:r w:rsidRPr="00FC70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да</w:t>
      </w:r>
      <w:proofErr w:type="gramEnd"/>
      <w:r w:rsidR="00817C0A"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817C0A"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балалар</w:t>
      </w:r>
      <w:proofErr w:type="spellEnd"/>
      <w:r w:rsidR="00817C0A"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817C0A"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бакчасы</w:t>
      </w:r>
      <w:proofErr w:type="spellEnd"/>
      <w:r w:rsidR="00817C0A"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817C0A"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мәгариф</w:t>
      </w:r>
      <w:proofErr w:type="spellEnd"/>
      <w:r w:rsidR="00817C0A"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817C0A"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системасы</w:t>
      </w:r>
      <w:proofErr w:type="spellEnd"/>
      <w:r w:rsidR="00817C0A"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817C0A"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оешмалары</w:t>
      </w:r>
      <w:proofErr w:type="spellEnd"/>
      <w:r w:rsidR="00817C0A"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817C0A"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биналарын</w:t>
      </w:r>
      <w:proofErr w:type="spellEnd"/>
      <w:r w:rsidR="00817C0A"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817C0A"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оптимал</w:t>
      </w:r>
      <w:r w:rsidR="00E12F5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ь</w:t>
      </w:r>
      <w:r w:rsidR="00817C0A"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ләштерү</w:t>
      </w:r>
      <w:proofErr w:type="spellEnd"/>
      <w:r w:rsidR="00817C0A"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817C0A"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кысаларында</w:t>
      </w:r>
      <w:proofErr w:type="spellEnd"/>
      <w:r w:rsidR="00817C0A"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 </w:t>
      </w:r>
      <w:proofErr w:type="spellStart"/>
      <w:r w:rsidR="00817C0A"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мәктәп</w:t>
      </w:r>
      <w:proofErr w:type="spellEnd"/>
      <w:r w:rsidR="00817C0A"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FC70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карамагына алынды</w:t>
      </w:r>
      <w:r w:rsidR="00817C0A"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</w:t>
      </w:r>
    </w:p>
    <w:p w:rsidR="00FC70C8" w:rsidRPr="00FC70C8" w:rsidRDefault="00817C0A" w:rsidP="00FC70C8">
      <w:pPr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proofErr w:type="spellStart"/>
      <w:r w:rsidRPr="00817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Бакчаның</w:t>
      </w:r>
      <w:proofErr w:type="spellEnd"/>
      <w:r w:rsidRPr="00817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17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официаль</w:t>
      </w:r>
      <w:proofErr w:type="spellEnd"/>
      <w:r w:rsidRPr="00817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17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исеме</w:t>
      </w:r>
      <w:proofErr w:type="spellEnd"/>
      <w:r w:rsidRPr="00817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:</w:t>
      </w:r>
      <w:r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="00FC70C8" w:rsidRPr="00FC70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="00FC70C8" w:rsidRPr="00FC70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Чубар</w:t>
      </w:r>
      <w:proofErr w:type="spellEnd"/>
      <w:r w:rsidR="00FC70C8" w:rsidRPr="00FC70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- Абдул </w:t>
      </w:r>
      <w:proofErr w:type="spellStart"/>
      <w:r w:rsidR="00FC70C8" w:rsidRPr="00FC70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авылы</w:t>
      </w:r>
      <w:proofErr w:type="spellEnd"/>
      <w:r w:rsidR="00FC70C8" w:rsidRPr="00FC70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FC70C8" w:rsidRPr="00FC70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урта</w:t>
      </w:r>
      <w:proofErr w:type="spellEnd"/>
      <w:r w:rsidR="00FC70C8" w:rsidRPr="00FC70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FC70C8" w:rsidRPr="00FC70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гомуми</w:t>
      </w:r>
      <w:proofErr w:type="spellEnd"/>
      <w:r w:rsidR="00FC70C8" w:rsidRPr="00FC70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FC70C8" w:rsidRPr="00FC70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белем</w:t>
      </w:r>
      <w:proofErr w:type="spellEnd"/>
      <w:r w:rsidR="00FC70C8" w:rsidRPr="00FC70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FC70C8" w:rsidRPr="00FC70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бирү</w:t>
      </w:r>
      <w:proofErr w:type="spellEnd"/>
      <w:r w:rsidR="00FC70C8" w:rsidRPr="00FC70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FC70C8" w:rsidRPr="00FC70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мәктәбе</w:t>
      </w:r>
      <w:proofErr w:type="spellEnd"/>
      <w:r w:rsidR="00FC70C8" w:rsidRPr="00FC70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» филиалы–Татарстан </w:t>
      </w:r>
      <w:proofErr w:type="spellStart"/>
      <w:r w:rsidR="00FC70C8" w:rsidRPr="00FC70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Республикасы</w:t>
      </w:r>
      <w:proofErr w:type="spellEnd"/>
      <w:r w:rsidR="00FC70C8" w:rsidRPr="00FC70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FC70C8" w:rsidRPr="00FC70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Азнакай</w:t>
      </w:r>
      <w:proofErr w:type="spellEnd"/>
      <w:r w:rsidR="00FC70C8" w:rsidRPr="00FC70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FC70C8" w:rsidRPr="00FC70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муниципаль</w:t>
      </w:r>
      <w:proofErr w:type="spellEnd"/>
      <w:r w:rsidR="00FC70C8" w:rsidRPr="00FC70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районы «</w:t>
      </w:r>
      <w:proofErr w:type="spellStart"/>
      <w:r w:rsidR="00FC70C8" w:rsidRPr="00FC70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Чубар</w:t>
      </w:r>
      <w:proofErr w:type="spellEnd"/>
      <w:r w:rsidR="00FC70C8" w:rsidRPr="00FC70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- Абдул </w:t>
      </w:r>
      <w:proofErr w:type="spellStart"/>
      <w:r w:rsidR="00FC70C8" w:rsidRPr="00FC70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авылы</w:t>
      </w:r>
      <w:proofErr w:type="spellEnd"/>
      <w:r w:rsidR="00FC70C8" w:rsidRPr="00FC70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“</w:t>
      </w:r>
      <w:proofErr w:type="spellStart"/>
      <w:r w:rsidR="00FC70C8" w:rsidRPr="00FC70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Умырзая</w:t>
      </w:r>
      <w:proofErr w:type="spellEnd"/>
      <w:r w:rsidR="00FC70C8" w:rsidRPr="00FC70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” </w:t>
      </w:r>
      <w:proofErr w:type="spellStart"/>
      <w:r w:rsidR="00FC70C8" w:rsidRPr="00FC70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балалар</w:t>
      </w:r>
      <w:proofErr w:type="spellEnd"/>
      <w:r w:rsidR="00FC70C8" w:rsidRPr="00FC70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FC70C8" w:rsidRPr="00FC70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бакчасы</w:t>
      </w:r>
      <w:proofErr w:type="spellEnd"/>
      <w:r w:rsidR="00FC70C8" w:rsidRPr="00FC70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</w:t>
      </w:r>
    </w:p>
    <w:p w:rsidR="00817C0A" w:rsidRPr="00817C0A" w:rsidRDefault="00817C0A" w:rsidP="00FC70C8">
      <w:pPr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Адресы: 42332</w:t>
      </w:r>
      <w:r w:rsidR="00FC70C8" w:rsidRPr="00FC70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3</w:t>
      </w:r>
      <w:r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 xml:space="preserve">,Татарстан Республикасы, Азнакай муниципаль районы, </w:t>
      </w:r>
      <w:r w:rsidR="00FC70C8" w:rsidRPr="00FC70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 xml:space="preserve">Чубар – Абдул </w:t>
      </w:r>
      <w:r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 xml:space="preserve">авылы, Совет  урамы, </w:t>
      </w:r>
      <w:r w:rsidR="00FC70C8" w:rsidRPr="00FC70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52</w:t>
      </w:r>
      <w:r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 xml:space="preserve"> йорт.</w:t>
      </w:r>
    </w:p>
    <w:p w:rsidR="00817C0A" w:rsidRPr="00817C0A" w:rsidRDefault="005A13DF" w:rsidP="00FC70C8">
      <w:pPr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Га</w:t>
      </w:r>
      <w:r w:rsidR="00817C0A" w:rsidRPr="00817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мәлгә</w:t>
      </w:r>
      <w:proofErr w:type="spellEnd"/>
      <w:r w:rsidR="00817C0A" w:rsidRPr="00817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817C0A" w:rsidRPr="00817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куючысы</w:t>
      </w:r>
      <w:proofErr w:type="spellEnd"/>
      <w:r w:rsidR="00817C0A"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: Татарстан </w:t>
      </w:r>
      <w:proofErr w:type="spellStart"/>
      <w:proofErr w:type="gramStart"/>
      <w:r w:rsidR="00817C0A"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Республикасы</w:t>
      </w:r>
      <w:proofErr w:type="spellEnd"/>
      <w:r w:rsidR="00817C0A"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 </w:t>
      </w:r>
      <w:proofErr w:type="spellStart"/>
      <w:r w:rsidR="00817C0A"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Азнакай</w:t>
      </w:r>
      <w:proofErr w:type="spellEnd"/>
      <w:proofErr w:type="gramEnd"/>
      <w:r w:rsidR="00817C0A"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817C0A"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муниципаль</w:t>
      </w:r>
      <w:proofErr w:type="spellEnd"/>
      <w:r w:rsidR="00817C0A"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районы </w:t>
      </w:r>
      <w:proofErr w:type="spellStart"/>
      <w:r w:rsidR="00817C0A"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башкарма</w:t>
      </w:r>
      <w:proofErr w:type="spellEnd"/>
      <w:r w:rsidR="00817C0A"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комитеты.</w:t>
      </w:r>
    </w:p>
    <w:p w:rsidR="00817C0A" w:rsidRPr="00817C0A" w:rsidRDefault="00817C0A" w:rsidP="00FC70C8">
      <w:pPr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7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Адресы</w:t>
      </w:r>
      <w:r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: 423320, Татарстан </w:t>
      </w:r>
      <w:proofErr w:type="spellStart"/>
      <w:r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Республикасы</w:t>
      </w:r>
      <w:proofErr w:type="spellEnd"/>
      <w:r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Азнакай</w:t>
      </w:r>
      <w:proofErr w:type="spellEnd"/>
      <w:r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муниципаль</w:t>
      </w:r>
      <w:proofErr w:type="spellEnd"/>
      <w:r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районы, </w:t>
      </w:r>
      <w:proofErr w:type="spellStart"/>
      <w:r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Азнакай</w:t>
      </w:r>
      <w:proofErr w:type="spellEnd"/>
      <w:r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шәһәре</w:t>
      </w:r>
      <w:proofErr w:type="spellEnd"/>
      <w:r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Ленин </w:t>
      </w:r>
      <w:proofErr w:type="spellStart"/>
      <w:r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урамы</w:t>
      </w:r>
      <w:proofErr w:type="spellEnd"/>
      <w:r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22 </w:t>
      </w:r>
      <w:proofErr w:type="spellStart"/>
      <w:r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йорт</w:t>
      </w:r>
      <w:proofErr w:type="spellEnd"/>
      <w:r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817C0A" w:rsidRPr="00817C0A" w:rsidRDefault="00817C0A" w:rsidP="00FC70C8">
      <w:pPr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17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Бакчаның</w:t>
      </w:r>
      <w:proofErr w:type="spellEnd"/>
      <w:r w:rsidRPr="00817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17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эш</w:t>
      </w:r>
      <w:proofErr w:type="spellEnd"/>
      <w:r w:rsidRPr="00817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режимы:</w:t>
      </w:r>
      <w:r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proofErr w:type="spellStart"/>
      <w:r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Атнага</w:t>
      </w:r>
      <w:proofErr w:type="spellEnd"/>
      <w:r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FC70C8" w:rsidRPr="00FC70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5</w:t>
      </w:r>
      <w:r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эш</w:t>
      </w:r>
      <w:proofErr w:type="spellEnd"/>
      <w:r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көне</w:t>
      </w:r>
      <w:proofErr w:type="spellEnd"/>
      <w:r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иртәнге</w:t>
      </w:r>
      <w:proofErr w:type="spellEnd"/>
      <w:r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6 дан кичке 18.00 </w:t>
      </w:r>
      <w:proofErr w:type="spellStart"/>
      <w:r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сәгат</w:t>
      </w:r>
      <w:r w:rsidR="00FC70C8" w:rsidRPr="00FC70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ь</w:t>
      </w:r>
      <w:r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кәчә</w:t>
      </w:r>
      <w:proofErr w:type="spellEnd"/>
      <w:r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ике</w:t>
      </w:r>
      <w:proofErr w:type="spellEnd"/>
      <w:r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сменада</w:t>
      </w:r>
      <w:proofErr w:type="spellEnd"/>
      <w:r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бер</w:t>
      </w:r>
      <w:proofErr w:type="spellEnd"/>
      <w:r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ял </w:t>
      </w:r>
      <w:proofErr w:type="spellStart"/>
      <w:r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көне-якшәмбе</w:t>
      </w:r>
      <w:proofErr w:type="spellEnd"/>
      <w:r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 </w:t>
      </w:r>
    </w:p>
    <w:p w:rsidR="00817C0A" w:rsidRPr="00817C0A" w:rsidRDefault="00817C0A" w:rsidP="00FC70C8">
      <w:pPr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Бүгенге</w:t>
      </w:r>
      <w:proofErr w:type="spellEnd"/>
      <w:r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көндә</w:t>
      </w:r>
      <w:proofErr w:type="spellEnd"/>
      <w:r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бакчага</w:t>
      </w:r>
      <w:proofErr w:type="spellEnd"/>
      <w:r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1</w:t>
      </w:r>
      <w:r w:rsidR="00FC70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</w:t>
      </w:r>
      <w:r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бала </w:t>
      </w:r>
      <w:proofErr w:type="spellStart"/>
      <w:r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йөри</w:t>
      </w:r>
      <w:proofErr w:type="spellEnd"/>
      <w:r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817C0A" w:rsidRPr="00817C0A" w:rsidRDefault="00817C0A" w:rsidP="00FC70C8">
      <w:pPr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Балаларның</w:t>
      </w:r>
      <w:proofErr w:type="spellEnd"/>
      <w:r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яшькә</w:t>
      </w:r>
      <w:proofErr w:type="spellEnd"/>
      <w:r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карап</w:t>
      </w:r>
      <w:proofErr w:type="spellEnd"/>
      <w:r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бүленеше</w:t>
      </w:r>
      <w:proofErr w:type="spellEnd"/>
      <w:r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7"/>
        <w:gridCol w:w="1272"/>
        <w:gridCol w:w="1308"/>
        <w:gridCol w:w="1467"/>
        <w:gridCol w:w="1219"/>
        <w:gridCol w:w="1219"/>
        <w:gridCol w:w="1219"/>
        <w:gridCol w:w="1219"/>
      </w:tblGrid>
      <w:tr w:rsidR="00F776A1" w:rsidRPr="00817C0A" w:rsidTr="00F776A1"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C0A" w:rsidRPr="00817C0A" w:rsidRDefault="00817C0A" w:rsidP="00FC70C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</w:tc>
        <w:tc>
          <w:tcPr>
            <w:tcW w:w="12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C0A" w:rsidRPr="00817C0A" w:rsidRDefault="00817C0A" w:rsidP="00FC70C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Барлыгы</w:t>
            </w:r>
          </w:p>
        </w:tc>
        <w:tc>
          <w:tcPr>
            <w:tcW w:w="13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C0A" w:rsidRPr="00817C0A" w:rsidRDefault="00817C0A" w:rsidP="00FC70C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1 яш</w:t>
            </w:r>
            <w:r w:rsidRPr="0081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ь</w:t>
            </w:r>
          </w:p>
        </w:tc>
        <w:tc>
          <w:tcPr>
            <w:tcW w:w="14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C0A" w:rsidRPr="00817C0A" w:rsidRDefault="00817C0A" w:rsidP="00FC70C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2 яш</w:t>
            </w:r>
            <w:r w:rsidRPr="0081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ь</w:t>
            </w:r>
          </w:p>
        </w:tc>
        <w:tc>
          <w:tcPr>
            <w:tcW w:w="12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C0A" w:rsidRPr="00817C0A" w:rsidRDefault="00817C0A" w:rsidP="00FC70C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3 яш</w:t>
            </w:r>
            <w:r w:rsidRPr="0081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ь</w:t>
            </w:r>
          </w:p>
        </w:tc>
        <w:tc>
          <w:tcPr>
            <w:tcW w:w="12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C0A" w:rsidRPr="00817C0A" w:rsidRDefault="00817C0A" w:rsidP="00FC70C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4 яш</w:t>
            </w:r>
            <w:r w:rsidRPr="0081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ь</w:t>
            </w:r>
          </w:p>
        </w:tc>
        <w:tc>
          <w:tcPr>
            <w:tcW w:w="12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C0A" w:rsidRPr="00817C0A" w:rsidRDefault="00817C0A" w:rsidP="00FC70C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5 яш</w:t>
            </w:r>
            <w:r w:rsidRPr="0081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ь</w:t>
            </w:r>
          </w:p>
        </w:tc>
        <w:tc>
          <w:tcPr>
            <w:tcW w:w="12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C0A" w:rsidRPr="00817C0A" w:rsidRDefault="00817C0A" w:rsidP="00FC70C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6 яш</w:t>
            </w:r>
            <w:r w:rsidRPr="0081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ь</w:t>
            </w:r>
          </w:p>
        </w:tc>
      </w:tr>
      <w:tr w:rsidR="00F776A1" w:rsidRPr="00817C0A" w:rsidTr="00F776A1">
        <w:tc>
          <w:tcPr>
            <w:tcW w:w="14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C0A" w:rsidRPr="00817C0A" w:rsidRDefault="00817C0A" w:rsidP="00FC70C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Балалар саны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C0A" w:rsidRPr="00817C0A" w:rsidRDefault="00817C0A" w:rsidP="00FC70C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="00FC7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C0A" w:rsidRPr="00817C0A" w:rsidRDefault="00817C0A" w:rsidP="00FC70C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C0A" w:rsidRPr="00817C0A" w:rsidRDefault="00817C0A" w:rsidP="00FC70C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C0A" w:rsidRPr="00817C0A" w:rsidRDefault="00FC70C8" w:rsidP="00FC70C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C0A" w:rsidRPr="00817C0A" w:rsidRDefault="00FC70C8" w:rsidP="00FC70C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C0A" w:rsidRPr="00817C0A" w:rsidRDefault="00FC70C8" w:rsidP="00FC70C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C0A" w:rsidRPr="00817C0A" w:rsidRDefault="00FC70C8" w:rsidP="00FC70C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F776A1" w:rsidRPr="00817C0A" w:rsidTr="00552221">
        <w:tc>
          <w:tcPr>
            <w:tcW w:w="14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C0A" w:rsidRPr="00817C0A" w:rsidRDefault="00817C0A" w:rsidP="00FC70C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кызлар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C0A" w:rsidRPr="00817C0A" w:rsidRDefault="00E12F50" w:rsidP="00FC70C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C0A" w:rsidRPr="00817C0A" w:rsidRDefault="00817C0A" w:rsidP="00FC70C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C0A" w:rsidRPr="00817C0A" w:rsidRDefault="00817C0A" w:rsidP="00FC70C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C0A" w:rsidRPr="00817C0A" w:rsidRDefault="00FC70C8" w:rsidP="00FC70C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C0A" w:rsidRPr="00817C0A" w:rsidRDefault="00FC70C8" w:rsidP="00FC70C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C0A" w:rsidRPr="00817C0A" w:rsidRDefault="00FC70C8" w:rsidP="00FC70C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C0A" w:rsidRPr="00817C0A" w:rsidRDefault="00FC70C8" w:rsidP="00FC70C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E12F50" w:rsidRPr="00817C0A" w:rsidTr="00552221"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F50" w:rsidRPr="00817C0A" w:rsidRDefault="00552221" w:rsidP="00FC70C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малайлар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F50" w:rsidRDefault="00552221" w:rsidP="00FC70C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6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F50" w:rsidRPr="00817C0A" w:rsidRDefault="00E12F50" w:rsidP="00FC70C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F50" w:rsidRPr="00817C0A" w:rsidRDefault="00E12F50" w:rsidP="00FC70C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F50" w:rsidRDefault="00E12F50" w:rsidP="00FC70C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F50" w:rsidRDefault="00552221" w:rsidP="00FC70C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F50" w:rsidRDefault="00552221" w:rsidP="00FC70C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F50" w:rsidRDefault="00552221" w:rsidP="00FC70C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</w:tbl>
    <w:p w:rsidR="00817C0A" w:rsidRPr="00817C0A" w:rsidRDefault="00817C0A" w:rsidP="00FC70C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817C0A" w:rsidRPr="00817C0A" w:rsidRDefault="00817C0A" w:rsidP="00FC70C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817C0A" w:rsidRPr="00817C0A" w:rsidRDefault="00817C0A" w:rsidP="00FC70C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 </w:t>
      </w:r>
      <w:proofErr w:type="spellStart"/>
      <w:r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Балаларга</w:t>
      </w:r>
      <w:proofErr w:type="spellEnd"/>
      <w:r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белем</w:t>
      </w:r>
      <w:proofErr w:type="spellEnd"/>
      <w:r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һәм</w:t>
      </w:r>
      <w:proofErr w:type="spellEnd"/>
      <w:r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тәрбия</w:t>
      </w:r>
      <w:proofErr w:type="spellEnd"/>
      <w:r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бирүдә</w:t>
      </w:r>
      <w:proofErr w:type="spellEnd"/>
      <w:r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махсус</w:t>
      </w:r>
      <w:proofErr w:type="spellEnd"/>
      <w:r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педагогик </w:t>
      </w:r>
      <w:proofErr w:type="spellStart"/>
      <w:r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белемле</w:t>
      </w:r>
      <w:proofErr w:type="spellEnd"/>
      <w:r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стажлы</w:t>
      </w:r>
      <w:proofErr w:type="spellEnd"/>
      <w:r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тәрбиячеләр</w:t>
      </w:r>
      <w:proofErr w:type="spellEnd"/>
      <w:r w:rsidR="005522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эшли</w:t>
      </w:r>
      <w:proofErr w:type="spellEnd"/>
      <w:r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tbl>
      <w:tblPr>
        <w:tblW w:w="5384" w:type="pct"/>
        <w:tblInd w:w="-43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6"/>
        <w:gridCol w:w="1507"/>
        <w:gridCol w:w="1276"/>
        <w:gridCol w:w="1249"/>
        <w:gridCol w:w="2297"/>
        <w:gridCol w:w="1134"/>
        <w:gridCol w:w="1134"/>
        <w:gridCol w:w="920"/>
        <w:gridCol w:w="1255"/>
      </w:tblGrid>
      <w:tr w:rsidR="00F776A1" w:rsidRPr="00552221" w:rsidTr="00552221">
        <w:trPr>
          <w:trHeight w:val="670"/>
        </w:trPr>
        <w:tc>
          <w:tcPr>
            <w:tcW w:w="21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C0A" w:rsidRPr="00817C0A" w:rsidRDefault="00817C0A" w:rsidP="00FC70C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7C0A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67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C0A" w:rsidRPr="00817C0A" w:rsidRDefault="00FC70C8" w:rsidP="00FC70C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2221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Фамилия</w:t>
            </w:r>
            <w:r w:rsidR="00817C0A" w:rsidRPr="00817C0A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 и</w:t>
            </w:r>
            <w:r w:rsidR="00817C0A" w:rsidRPr="00817C0A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 w:eastAsia="ru-RU"/>
              </w:rPr>
              <w:t>сем</w:t>
            </w:r>
            <w:r w:rsidR="00817C0A" w:rsidRPr="00817C0A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 отчество</w:t>
            </w:r>
          </w:p>
        </w:tc>
        <w:tc>
          <w:tcPr>
            <w:tcW w:w="567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C0A" w:rsidRPr="00817C0A" w:rsidRDefault="00817C0A" w:rsidP="00FC70C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7C0A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 w:eastAsia="ru-RU"/>
              </w:rPr>
              <w:t>Кайчаннан бирле эшли</w:t>
            </w:r>
          </w:p>
        </w:tc>
        <w:tc>
          <w:tcPr>
            <w:tcW w:w="555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C0A" w:rsidRPr="00817C0A" w:rsidRDefault="00817C0A" w:rsidP="00FC70C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7C0A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 w:eastAsia="ru-RU"/>
              </w:rPr>
              <w:t>Башкарган эше</w:t>
            </w:r>
          </w:p>
        </w:tc>
        <w:tc>
          <w:tcPr>
            <w:tcW w:w="1021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C0A" w:rsidRPr="00817C0A" w:rsidRDefault="00817C0A" w:rsidP="00FC70C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7C0A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 w:eastAsia="ru-RU"/>
              </w:rPr>
              <w:t>Кайсы уку йортын бетергән</w:t>
            </w:r>
          </w:p>
        </w:tc>
        <w:tc>
          <w:tcPr>
            <w:tcW w:w="1417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C0A" w:rsidRPr="00817C0A" w:rsidRDefault="00817C0A" w:rsidP="00FC70C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7C0A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 w:eastAsia="ru-RU"/>
              </w:rPr>
              <w:t>Эш ста</w:t>
            </w:r>
            <w:r w:rsidRPr="00817C0A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ж</w:t>
            </w:r>
            <w:r w:rsidRPr="00817C0A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 w:eastAsia="ru-RU"/>
              </w:rPr>
              <w:t>ы</w:t>
            </w:r>
          </w:p>
        </w:tc>
        <w:tc>
          <w:tcPr>
            <w:tcW w:w="558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C0A" w:rsidRPr="00817C0A" w:rsidRDefault="00817C0A" w:rsidP="00FC70C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7C0A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Категория</w:t>
            </w:r>
            <w:r w:rsidRPr="00817C0A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 w:eastAsia="ru-RU"/>
              </w:rPr>
              <w:t>се</w:t>
            </w:r>
          </w:p>
        </w:tc>
      </w:tr>
      <w:tr w:rsidR="00040347" w:rsidRPr="00552221" w:rsidTr="00552221">
        <w:trPr>
          <w:trHeight w:val="1134"/>
        </w:trPr>
        <w:tc>
          <w:tcPr>
            <w:tcW w:w="21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C0A" w:rsidRPr="00817C0A" w:rsidRDefault="00817C0A" w:rsidP="00FC7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0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C0A" w:rsidRPr="00817C0A" w:rsidRDefault="00817C0A" w:rsidP="00FC7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C0A" w:rsidRPr="00817C0A" w:rsidRDefault="00817C0A" w:rsidP="00FC7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5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C0A" w:rsidRPr="00817C0A" w:rsidRDefault="00817C0A" w:rsidP="00FC7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21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C0A" w:rsidRPr="00817C0A" w:rsidRDefault="00817C0A" w:rsidP="00FC7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C0A" w:rsidRPr="00817C0A" w:rsidRDefault="00040347" w:rsidP="00552221">
            <w:pPr>
              <w:spacing w:after="0" w:line="270" w:lineRule="atLeast"/>
              <w:ind w:right="113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2221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 w:eastAsia="ru-RU"/>
              </w:rPr>
              <w:t>Го</w:t>
            </w:r>
            <w:r w:rsidR="00552221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 w:eastAsia="ru-RU"/>
              </w:rPr>
              <w:t>му</w:t>
            </w:r>
            <w:r w:rsidR="00817C0A" w:rsidRPr="00817C0A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 w:eastAsia="ru-RU"/>
              </w:rPr>
              <w:t>ми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C0A" w:rsidRPr="00817C0A" w:rsidRDefault="00817C0A" w:rsidP="00552221">
            <w:pPr>
              <w:spacing w:after="0" w:line="270" w:lineRule="atLeast"/>
              <w:ind w:right="113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17C0A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Пед</w:t>
            </w:r>
            <w:proofErr w:type="spellEnd"/>
            <w:r w:rsidRPr="00817C0A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 w:eastAsia="ru-RU"/>
              </w:rPr>
              <w:t>агог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C0A" w:rsidRPr="00817C0A" w:rsidRDefault="00817C0A" w:rsidP="00FC70C8">
            <w:pPr>
              <w:spacing w:after="0" w:line="27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7C0A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 w:eastAsia="ru-RU"/>
              </w:rPr>
              <w:t>Бу урын</w:t>
            </w:r>
            <w:r w:rsidR="00552221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 w:eastAsia="ru-RU"/>
              </w:rPr>
              <w:t>да</w:t>
            </w:r>
          </w:p>
        </w:tc>
        <w:tc>
          <w:tcPr>
            <w:tcW w:w="558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C0A" w:rsidRPr="00817C0A" w:rsidRDefault="00817C0A" w:rsidP="00FC7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40347" w:rsidRPr="00552221" w:rsidTr="00552221">
        <w:trPr>
          <w:trHeight w:val="1789"/>
        </w:trPr>
        <w:tc>
          <w:tcPr>
            <w:tcW w:w="2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C0A" w:rsidRPr="00817C0A" w:rsidRDefault="00817C0A" w:rsidP="00FC70C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7C0A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2.</w:t>
            </w:r>
          </w:p>
          <w:p w:rsidR="00817C0A" w:rsidRPr="00817C0A" w:rsidRDefault="00817C0A" w:rsidP="00FC70C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7C0A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 </w:t>
            </w:r>
          </w:p>
          <w:p w:rsidR="00817C0A" w:rsidRPr="00817C0A" w:rsidRDefault="00817C0A" w:rsidP="00FC70C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7C0A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C0A" w:rsidRPr="00817C0A" w:rsidRDefault="00FC70C8" w:rsidP="00FC70C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2221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Камалиева</w:t>
            </w:r>
            <w:proofErr w:type="spellEnd"/>
            <w:r w:rsidRPr="00552221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552221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Рамиля</w:t>
            </w:r>
            <w:proofErr w:type="spellEnd"/>
            <w:r w:rsidRPr="00552221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552221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Фәнисовна</w:t>
            </w:r>
            <w:proofErr w:type="spellEnd"/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C0A" w:rsidRPr="00817C0A" w:rsidRDefault="00817C0A" w:rsidP="00FC70C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7C0A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26.04.2002</w:t>
            </w: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C0A" w:rsidRPr="00817C0A" w:rsidRDefault="00817C0A" w:rsidP="00FC70C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7C0A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 w:eastAsia="ru-RU"/>
              </w:rPr>
              <w:t>Тәрбияче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221" w:rsidRDefault="005A13DF" w:rsidP="00FC70C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 w:eastAsia="ru-RU"/>
              </w:rPr>
            </w:pPr>
            <w:r w:rsidRPr="00817C0A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 w:eastAsia="ru-RU"/>
              </w:rPr>
              <w:t>Махсус урта</w:t>
            </w:r>
            <w:r w:rsidRPr="00552221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 w:eastAsia="ru-RU"/>
              </w:rPr>
              <w:t xml:space="preserve"> ,</w:t>
            </w:r>
          </w:p>
          <w:p w:rsidR="00817C0A" w:rsidRPr="00552221" w:rsidRDefault="005A13DF" w:rsidP="00FC70C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  <w:r w:rsidRPr="00552221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 w:eastAsia="ru-RU"/>
              </w:rPr>
              <w:t xml:space="preserve">Бөгелмә педагогия </w:t>
            </w:r>
            <w:r w:rsidRPr="00552221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училищесы,1988 ел</w:t>
            </w:r>
          </w:p>
          <w:p w:rsidR="005A13DF" w:rsidRPr="00817C0A" w:rsidRDefault="005A13DF" w:rsidP="005A13D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2221">
              <w:rPr>
                <w:rFonts w:ascii="Times New Roman" w:eastAsia="Times New Roman" w:hAnsi="Times New Roman" w:cs="Times New Roman"/>
                <w:color w:val="000000"/>
                <w:u w:val="single"/>
                <w:bdr w:val="none" w:sz="0" w:space="0" w:color="auto" w:frame="1"/>
                <w:lang w:val="tt-RU" w:eastAsia="ru-RU"/>
              </w:rPr>
              <w:t>Белгечлек</w:t>
            </w:r>
            <w:r w:rsidRPr="00552221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 w:eastAsia="ru-RU"/>
              </w:rPr>
              <w:t xml:space="preserve">: </w:t>
            </w:r>
            <w:r w:rsidR="0005183A" w:rsidRPr="00552221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 w:eastAsia="ru-RU"/>
              </w:rPr>
              <w:t xml:space="preserve">мәктәпкәчә тәрбия, </w:t>
            </w:r>
            <w:r w:rsidR="0005183A" w:rsidRPr="00552221">
              <w:rPr>
                <w:rFonts w:ascii="Times New Roman" w:eastAsia="Times New Roman" w:hAnsi="Times New Roman" w:cs="Times New Roman"/>
                <w:color w:val="000000"/>
                <w:u w:val="single"/>
                <w:bdr w:val="none" w:sz="0" w:space="0" w:color="auto" w:frame="1"/>
                <w:lang w:val="tt-RU" w:eastAsia="ru-RU"/>
              </w:rPr>
              <w:t>квалификация:</w:t>
            </w:r>
            <w:r w:rsidR="0005183A" w:rsidRPr="00552221">
              <w:t xml:space="preserve"> </w:t>
            </w:r>
            <w:r w:rsidR="0005183A" w:rsidRPr="00552221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 w:eastAsia="ru-RU"/>
              </w:rPr>
              <w:t xml:space="preserve">балалар бакчасы тәрбиячесе </w:t>
            </w:r>
          </w:p>
          <w:p w:rsidR="005A13DF" w:rsidRPr="00817C0A" w:rsidRDefault="005A13DF" w:rsidP="00FC70C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C0A" w:rsidRPr="00817C0A" w:rsidRDefault="0005183A" w:rsidP="00E12F5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2221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3</w:t>
            </w:r>
            <w:r w:rsidR="00E12F50" w:rsidRPr="00552221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C0A" w:rsidRPr="00817C0A" w:rsidRDefault="00B014E9" w:rsidP="00FC70C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2221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29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C0A" w:rsidRPr="00817C0A" w:rsidRDefault="00B014E9" w:rsidP="00FC70C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2221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 w:eastAsia="ru-RU"/>
              </w:rPr>
              <w:t>27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C0A" w:rsidRPr="00817C0A" w:rsidRDefault="00040347" w:rsidP="00FC70C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2221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 w:eastAsia="ru-RU"/>
              </w:rPr>
              <w:t>1</w:t>
            </w:r>
            <w:r w:rsidR="00817C0A" w:rsidRPr="00817C0A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817C0A" w:rsidRPr="00817C0A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квал</w:t>
            </w:r>
            <w:proofErr w:type="spellEnd"/>
            <w:r w:rsidR="00817C0A" w:rsidRPr="00817C0A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.</w:t>
            </w:r>
          </w:p>
          <w:p w:rsidR="00817C0A" w:rsidRPr="00817C0A" w:rsidRDefault="00817C0A" w:rsidP="00FC70C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7C0A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 w:eastAsia="ru-RU"/>
              </w:rPr>
              <w:t>категория,</w:t>
            </w:r>
          </w:p>
          <w:p w:rsidR="00817C0A" w:rsidRPr="00817C0A" w:rsidRDefault="00817C0A" w:rsidP="00E12F5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7C0A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20</w:t>
            </w:r>
            <w:r w:rsidRPr="00817C0A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 w:eastAsia="ru-RU"/>
              </w:rPr>
              <w:t>1</w:t>
            </w:r>
            <w:r w:rsidR="00E12F50" w:rsidRPr="00552221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 w:eastAsia="ru-RU"/>
              </w:rPr>
              <w:t>7</w:t>
            </w:r>
            <w:r w:rsidRPr="00817C0A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 w:eastAsia="ru-RU"/>
              </w:rPr>
              <w:t>ел</w:t>
            </w:r>
          </w:p>
        </w:tc>
      </w:tr>
      <w:tr w:rsidR="00040347" w:rsidRPr="00552221" w:rsidTr="00552221">
        <w:trPr>
          <w:trHeight w:val="1813"/>
        </w:trPr>
        <w:tc>
          <w:tcPr>
            <w:tcW w:w="2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C0A" w:rsidRPr="00817C0A" w:rsidRDefault="00817C0A" w:rsidP="00FC70C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7C0A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6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C0A" w:rsidRPr="00817C0A" w:rsidRDefault="00FC70C8" w:rsidP="00FC70C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proofErr w:type="spellStart"/>
            <w:r w:rsidRPr="00552221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Марданшина</w:t>
            </w:r>
            <w:proofErr w:type="spellEnd"/>
            <w:r w:rsidRPr="00552221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552221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Зилә</w:t>
            </w:r>
            <w:proofErr w:type="spellEnd"/>
            <w:r w:rsidRPr="00552221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 </w:t>
            </w:r>
            <w:r w:rsidRPr="00552221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 w:eastAsia="ru-RU"/>
              </w:rPr>
              <w:t>Әнәсовна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C0A" w:rsidRPr="00817C0A" w:rsidRDefault="00817C0A" w:rsidP="00FC70C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7C0A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27.07.1987</w:t>
            </w: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C0A" w:rsidRPr="00817C0A" w:rsidRDefault="00817C0A" w:rsidP="00FC70C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7C0A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 w:eastAsia="ru-RU"/>
              </w:rPr>
              <w:t>Тәрбияче</w:t>
            </w:r>
            <w:r w:rsidRPr="00817C0A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br/>
            </w:r>
            <w:r w:rsidRPr="00817C0A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br/>
            </w:r>
            <w:r w:rsidRPr="00817C0A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br/>
            </w:r>
          </w:p>
        </w:tc>
        <w:tc>
          <w:tcPr>
            <w:tcW w:w="10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2F50" w:rsidRPr="00817C0A" w:rsidRDefault="00817C0A" w:rsidP="00E12F5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7C0A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 w:eastAsia="ru-RU"/>
              </w:rPr>
              <w:t>Махсус урта</w:t>
            </w:r>
            <w:r w:rsidR="00E12F50" w:rsidRPr="00552221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, Брежнев</w:t>
            </w:r>
            <w:r w:rsidRPr="00817C0A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 w:eastAsia="ru-RU"/>
              </w:rPr>
              <w:t xml:space="preserve"> педагоги</w:t>
            </w:r>
            <w:r w:rsidR="00E12F50" w:rsidRPr="00552221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 w:eastAsia="ru-RU"/>
              </w:rPr>
              <w:t xml:space="preserve">я </w:t>
            </w:r>
            <w:r w:rsidRPr="00817C0A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училище</w:t>
            </w:r>
            <w:r w:rsidRPr="00817C0A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 w:eastAsia="ru-RU"/>
              </w:rPr>
              <w:t>сы</w:t>
            </w:r>
            <w:r w:rsidRPr="00817C0A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, 1987</w:t>
            </w:r>
            <w:r w:rsidRPr="00817C0A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 w:eastAsia="ru-RU"/>
              </w:rPr>
              <w:t>ел,</w:t>
            </w:r>
            <w:r w:rsidR="00E12F50" w:rsidRPr="00552221">
              <w:rPr>
                <w:rFonts w:ascii="Times New Roman" w:eastAsia="Times New Roman" w:hAnsi="Times New Roman" w:cs="Times New Roman"/>
                <w:color w:val="000000"/>
                <w:u w:val="single"/>
                <w:bdr w:val="none" w:sz="0" w:space="0" w:color="auto" w:frame="1"/>
                <w:lang w:val="tt-RU" w:eastAsia="ru-RU"/>
              </w:rPr>
              <w:t xml:space="preserve"> </w:t>
            </w:r>
            <w:r w:rsidR="00E12F50" w:rsidRPr="00552221">
              <w:rPr>
                <w:rFonts w:ascii="Times New Roman" w:eastAsia="Times New Roman" w:hAnsi="Times New Roman" w:cs="Times New Roman"/>
                <w:color w:val="000000"/>
                <w:u w:val="single"/>
                <w:bdr w:val="none" w:sz="0" w:space="0" w:color="auto" w:frame="1"/>
                <w:lang w:val="tt-RU" w:eastAsia="ru-RU"/>
              </w:rPr>
              <w:t>Белгечлек</w:t>
            </w:r>
            <w:r w:rsidR="00E12F50" w:rsidRPr="00552221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 w:eastAsia="ru-RU"/>
              </w:rPr>
              <w:t xml:space="preserve">: мәктәпкәчә тәрбия, </w:t>
            </w:r>
            <w:r w:rsidR="00E12F50" w:rsidRPr="00552221">
              <w:rPr>
                <w:rFonts w:ascii="Times New Roman" w:eastAsia="Times New Roman" w:hAnsi="Times New Roman" w:cs="Times New Roman"/>
                <w:color w:val="000000"/>
                <w:u w:val="single"/>
                <w:bdr w:val="none" w:sz="0" w:space="0" w:color="auto" w:frame="1"/>
                <w:lang w:val="tt-RU" w:eastAsia="ru-RU"/>
              </w:rPr>
              <w:t>квалификация:</w:t>
            </w:r>
            <w:r w:rsidR="00E12F50" w:rsidRPr="00552221">
              <w:t xml:space="preserve"> </w:t>
            </w:r>
            <w:r w:rsidR="00E12F50" w:rsidRPr="00552221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 w:eastAsia="ru-RU"/>
              </w:rPr>
              <w:t xml:space="preserve">балалар бакчасы тәрбиячесе </w:t>
            </w:r>
          </w:p>
          <w:p w:rsidR="00817C0A" w:rsidRPr="00817C0A" w:rsidRDefault="00817C0A" w:rsidP="00FC70C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C0A" w:rsidRPr="00817C0A" w:rsidRDefault="00E12F50" w:rsidP="00FC70C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2221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32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C0A" w:rsidRPr="00817C0A" w:rsidRDefault="00817C0A" w:rsidP="00FC70C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7C0A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2</w:t>
            </w:r>
            <w:r w:rsidR="00E12F50" w:rsidRPr="00552221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 w:eastAsia="ru-RU"/>
              </w:rPr>
              <w:t>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C0A" w:rsidRPr="00817C0A" w:rsidRDefault="00E12F50" w:rsidP="00FC70C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2221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C0A" w:rsidRPr="00817C0A" w:rsidRDefault="00E12F50" w:rsidP="00FC70C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2221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 w:eastAsia="ru-RU"/>
              </w:rPr>
              <w:t>категориясез</w:t>
            </w:r>
          </w:p>
        </w:tc>
      </w:tr>
    </w:tbl>
    <w:p w:rsidR="00817C0A" w:rsidRPr="00817C0A" w:rsidRDefault="00817C0A" w:rsidP="00FC70C8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tt-RU" w:eastAsia="ru-RU"/>
        </w:rPr>
      </w:pPr>
      <w:r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 xml:space="preserve"> Балалар бакчасы  балаларга яңа технолгик алымнар кулланып эзлекле белем бирү, физик яктан чыныккан, сәламәт, табигатьне саклый, төркемдә дустәнә мөгәләмә, бер-берсенә ярдәм итә белүче балалар тәрбияләү бурычлары өстендә эшләди. Белем һәм тәрбия бирүнең беренче баскычы булган </w:t>
      </w:r>
      <w:r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lastRenderedPageBreak/>
        <w:t>мәктәпкәчә тәрбия бирү учреждениеләренең эшен нәтиҗәле итү өчен яңа идеяләр, белем-тәрбия бирүдә инновацион технологияләр куллану кирәклеге дә буген балалар бакчаларының алдында торган төп бурычларның берсе булып килеп басты. </w:t>
      </w:r>
    </w:p>
    <w:p w:rsidR="00817C0A" w:rsidRPr="00817C0A" w:rsidRDefault="00817C0A" w:rsidP="00FC70C8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tt-RU" w:eastAsia="ru-RU"/>
        </w:rPr>
      </w:pPr>
      <w:r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Бакчада балаларның уен сәлатен, интеллектуаль һәм шәхси үсешен тәэмин итү, иҗат мөмкинлекләрен ачу һәм үстерүгә нык игьтибар ителә. Тәрбиячеләребез  балаларга белем-тәрбия бирүдә  заман таләпләренә туры килә торган М. А. Васельева программасына, һәм программаның милли-төбәк компонентына нигезләнеп эшли.</w:t>
      </w:r>
      <w:r w:rsidRPr="00817C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val="tt-RU" w:eastAsia="ru-RU"/>
        </w:rPr>
        <w:t>Бу программа үз алдына балаларны бар яклап та сәламәт шәхес итеп үстерү, аңа мәктәптә уку–тәрбия алу өчен кирәкле психологик процесслар булдыруны максат итеп куя.</w:t>
      </w:r>
    </w:p>
    <w:p w:rsidR="00F776A1" w:rsidRDefault="00817C0A" w:rsidP="00040347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</w:pPr>
      <w:r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 Тәрбия процессында ФДТ га нигезләнеп яңа төр эш алымнары һәм УМК кулланыла. </w:t>
      </w:r>
    </w:p>
    <w:p w:rsidR="00817C0A" w:rsidRPr="00817C0A" w:rsidRDefault="00040347" w:rsidP="00040347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17C0A">
        <w:rPr>
          <w:rFonts w:ascii="Arial" w:eastAsia="Times New Roman" w:hAnsi="Arial" w:cs="Arial"/>
          <w:color w:val="000000"/>
          <w:sz w:val="43"/>
          <w:szCs w:val="43"/>
          <w:bdr w:val="none" w:sz="0" w:space="0" w:color="auto" w:frame="1"/>
          <w:lang w:eastAsia="ru-RU"/>
        </w:rPr>
        <w:t xml:space="preserve"> </w:t>
      </w:r>
      <w:proofErr w:type="spellStart"/>
      <w:r w:rsidR="00817C0A" w:rsidRPr="00817C0A">
        <w:rPr>
          <w:rFonts w:ascii="Arial" w:eastAsia="Times New Roman" w:hAnsi="Arial" w:cs="Arial"/>
          <w:color w:val="000000"/>
          <w:sz w:val="43"/>
          <w:szCs w:val="43"/>
          <w:bdr w:val="none" w:sz="0" w:space="0" w:color="auto" w:frame="1"/>
          <w:lang w:eastAsia="ru-RU"/>
        </w:rPr>
        <w:t>Ата</w:t>
      </w:r>
      <w:proofErr w:type="spellEnd"/>
      <w:r w:rsidR="00817C0A" w:rsidRPr="00817C0A">
        <w:rPr>
          <w:rFonts w:ascii="Arial" w:eastAsia="Times New Roman" w:hAnsi="Arial" w:cs="Arial"/>
          <w:color w:val="000000"/>
          <w:sz w:val="43"/>
          <w:szCs w:val="43"/>
          <w:bdr w:val="none" w:sz="0" w:space="0" w:color="auto" w:frame="1"/>
          <w:lang w:eastAsia="ru-RU"/>
        </w:rPr>
        <w:t xml:space="preserve">- </w:t>
      </w:r>
      <w:proofErr w:type="spellStart"/>
      <w:r w:rsidR="00817C0A" w:rsidRPr="00817C0A">
        <w:rPr>
          <w:rFonts w:ascii="Arial" w:eastAsia="Times New Roman" w:hAnsi="Arial" w:cs="Arial"/>
          <w:color w:val="000000"/>
          <w:sz w:val="43"/>
          <w:szCs w:val="43"/>
          <w:bdr w:val="none" w:sz="0" w:space="0" w:color="auto" w:frame="1"/>
          <w:lang w:eastAsia="ru-RU"/>
        </w:rPr>
        <w:t>аналар</w:t>
      </w:r>
      <w:proofErr w:type="spellEnd"/>
      <w:r w:rsidR="00817C0A" w:rsidRPr="00817C0A">
        <w:rPr>
          <w:rFonts w:ascii="Arial" w:eastAsia="Times New Roman" w:hAnsi="Arial" w:cs="Arial"/>
          <w:color w:val="000000"/>
          <w:sz w:val="43"/>
          <w:szCs w:val="43"/>
          <w:bdr w:val="none" w:sz="0" w:space="0" w:color="auto" w:frame="1"/>
          <w:lang w:eastAsia="ru-RU"/>
        </w:rPr>
        <w:t xml:space="preserve"> бел</w:t>
      </w:r>
      <w:r w:rsidR="00817C0A" w:rsidRPr="00817C0A">
        <w:rPr>
          <w:rFonts w:ascii="Arial" w:eastAsia="Times New Roman" w:hAnsi="Arial" w:cs="Arial"/>
          <w:color w:val="000000"/>
          <w:sz w:val="43"/>
          <w:szCs w:val="43"/>
          <w:bdr w:val="none" w:sz="0" w:space="0" w:color="auto" w:frame="1"/>
          <w:lang w:val="tt-RU" w:eastAsia="ru-RU"/>
        </w:rPr>
        <w:t>ән эш</w:t>
      </w:r>
    </w:p>
    <w:p w:rsidR="00817C0A" w:rsidRPr="00817C0A" w:rsidRDefault="00FC70C8" w:rsidP="00040347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 xml:space="preserve">Чубар – Абдул </w:t>
      </w:r>
      <w:r w:rsidR="00817C0A"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 xml:space="preserve"> "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Умырзая</w:t>
      </w:r>
      <w:r w:rsidR="00817C0A"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" балалар бакчасы коллективы ата-аналар белән тыгыз бәйләнештә яши һәм аларны бакча  тормышына, балаларны тәрбияләүнең заманча алымнарын куллануга тартуның күп төрле чараларын куллана. Ата-аналар педсоветларда тавыш бирү хокукы белән, турыдан-туры белем бирү эшчәнлеген үткәргәндә, режим моментларын оештырганда, бакчадагы балалар белән оештырылган башка төрле чараларда катнаша алалар. Бакча яны участогында язгы-көзге эшләр, вак-төяк ремонт эшләре , төркемдә уен өчен җиһазлар ясау - бу эшләр әти-әниләрнең актив катнашында үтә. </w:t>
      </w:r>
    </w:p>
    <w:p w:rsidR="00817C0A" w:rsidRPr="00817C0A" w:rsidRDefault="00817C0A" w:rsidP="00040347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tt-RU" w:eastAsia="ru-RU"/>
        </w:rPr>
      </w:pPr>
      <w:r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Тәрбиячеләр быелгысы елны ата-аналар почмагын яңартып, заманча тәлапләргә туры килерелек итеп эшләделәр. Монда әти-әниләр үзләрен кызыксындырган күп сорауларга җавап таба алалар:</w:t>
      </w:r>
    </w:p>
    <w:p w:rsidR="00817C0A" w:rsidRPr="00817C0A" w:rsidRDefault="00817C0A" w:rsidP="00040347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tt-RU" w:eastAsia="ru-RU"/>
        </w:rPr>
      </w:pPr>
      <w:r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- балаларның бакчага йөреш экраны;</w:t>
      </w:r>
    </w:p>
    <w:p w:rsidR="00817C0A" w:rsidRPr="00817C0A" w:rsidRDefault="00817C0A" w:rsidP="00040347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tt-RU" w:eastAsia="ru-RU"/>
        </w:rPr>
      </w:pPr>
      <w:r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- әти-әни карагыз-нәрсә эшли балагыз;</w:t>
      </w:r>
    </w:p>
    <w:p w:rsidR="00817C0A" w:rsidRPr="00817C0A" w:rsidRDefault="00817C0A" w:rsidP="00040347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tt-RU" w:eastAsia="ru-RU"/>
        </w:rPr>
      </w:pPr>
      <w:r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- бүген минем туган көн;</w:t>
      </w:r>
    </w:p>
    <w:p w:rsidR="00817C0A" w:rsidRPr="00817C0A" w:rsidRDefault="00817C0A" w:rsidP="00040347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tt-RU" w:eastAsia="ru-RU"/>
        </w:rPr>
      </w:pPr>
      <w:r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- бергәләшеп өйрәник;</w:t>
      </w:r>
    </w:p>
    <w:p w:rsidR="00817C0A" w:rsidRPr="00817C0A" w:rsidRDefault="00817C0A" w:rsidP="00040347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tt-RU" w:eastAsia="ru-RU"/>
        </w:rPr>
      </w:pPr>
      <w:r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- файдалы киңәшләр һәм тәкдимнәр;</w:t>
      </w:r>
    </w:p>
    <w:p w:rsidR="00817C0A" w:rsidRPr="00817C0A" w:rsidRDefault="00817C0A" w:rsidP="00040347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tt-RU" w:eastAsia="ru-RU"/>
        </w:rPr>
      </w:pPr>
      <w:r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- көнлек меню;</w:t>
      </w:r>
    </w:p>
    <w:p w:rsidR="00817C0A" w:rsidRPr="00817C0A" w:rsidRDefault="00817C0A" w:rsidP="00040347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tt-RU" w:eastAsia="ru-RU"/>
        </w:rPr>
      </w:pPr>
      <w:r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- бакчаның гәмәлгә кую документлары.</w:t>
      </w:r>
    </w:p>
    <w:p w:rsidR="00817C0A" w:rsidRPr="00817C0A" w:rsidRDefault="00817C0A" w:rsidP="00040347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tt-RU" w:eastAsia="ru-RU"/>
        </w:rPr>
      </w:pPr>
      <w:r w:rsidRPr="00817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Әти-әниләр баласын бакчага биргәндә бакчаның гәмәлгә кую документлары, укыту-тәрбия программасы белән танышалар һәм ике арада килешү төзелә. </w:t>
      </w:r>
      <w:bookmarkStart w:id="0" w:name="_GoBack"/>
      <w:bookmarkEnd w:id="0"/>
    </w:p>
    <w:sectPr w:rsidR="00817C0A" w:rsidRPr="00817C0A" w:rsidSect="000403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C0A"/>
    <w:rsid w:val="00040347"/>
    <w:rsid w:val="0005183A"/>
    <w:rsid w:val="00552221"/>
    <w:rsid w:val="005A13DF"/>
    <w:rsid w:val="00817C0A"/>
    <w:rsid w:val="00B014E9"/>
    <w:rsid w:val="00BC2282"/>
    <w:rsid w:val="00E12F50"/>
    <w:rsid w:val="00F776A1"/>
    <w:rsid w:val="00FC7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D06FDA-D52A-4FDD-BC2D-E962AAC15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579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2019-03-06T09:29:00Z</dcterms:created>
  <dcterms:modified xsi:type="dcterms:W3CDTF">2019-03-06T11:31:00Z</dcterms:modified>
</cp:coreProperties>
</file>